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54E339D2" wp14:editId="2C2E0EB3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:rsidR="00235A1E" w:rsidRDefault="00235A1E" w:rsidP="00235A1E">
      <w:pPr>
        <w:rPr>
          <w:sz w:val="26"/>
        </w:rPr>
      </w:pPr>
    </w:p>
    <w:p w:rsidR="00235A1E" w:rsidRDefault="00235A1E" w:rsidP="00235A1E">
      <w:pPr>
        <w:rPr>
          <w:sz w:val="26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235A1E" w:rsidRPr="004617E6" w:rsidRDefault="00235A1E" w:rsidP="00235A1E">
      <w:pPr>
        <w:jc w:val="center"/>
        <w:rPr>
          <w:sz w:val="26"/>
        </w:rPr>
      </w:pPr>
    </w:p>
    <w:p w:rsidR="00235A1E" w:rsidRPr="004617E6" w:rsidRDefault="009C4BF0" w:rsidP="00235A1E">
      <w:pPr>
        <w:jc w:val="center"/>
        <w:rPr>
          <w:sz w:val="26"/>
        </w:rPr>
      </w:pPr>
      <w:r>
        <w:rPr>
          <w:sz w:val="26"/>
        </w:rPr>
        <w:t xml:space="preserve">от 04.05.2023 </w:t>
      </w:r>
      <w:bookmarkStart w:id="0" w:name="_GoBack"/>
      <w:bookmarkEnd w:id="0"/>
      <w:r>
        <w:rPr>
          <w:sz w:val="26"/>
        </w:rPr>
        <w:t>№ 650</w:t>
      </w:r>
    </w:p>
    <w:p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235A1E" w:rsidRPr="004617E6" w:rsidRDefault="00235A1E" w:rsidP="00235A1E">
      <w:pPr>
        <w:rPr>
          <w:sz w:val="20"/>
          <w:szCs w:val="20"/>
        </w:rPr>
      </w:pPr>
    </w:p>
    <w:p w:rsidR="00235A1E" w:rsidRPr="00352C93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cs="Times New Roman"/>
          <w:b/>
          <w:sz w:val="26"/>
          <w:szCs w:val="26"/>
        </w:rPr>
        <w:t xml:space="preserve">О внесении изменений в постановление администрации города Кузнецка от </w:t>
      </w:r>
      <w:r w:rsidR="00795423">
        <w:rPr>
          <w:rFonts w:cs="Times New Roman"/>
          <w:b/>
          <w:sz w:val="26"/>
          <w:szCs w:val="26"/>
        </w:rPr>
        <w:t xml:space="preserve">24.11.2021 № 1715 </w:t>
      </w:r>
      <w:r>
        <w:rPr>
          <w:rFonts w:cs="Times New Roman"/>
          <w:b/>
          <w:sz w:val="26"/>
          <w:szCs w:val="26"/>
        </w:rPr>
        <w:t>«</w:t>
      </w:r>
      <w:r w:rsidRPr="00352C93">
        <w:rPr>
          <w:rFonts w:cs="Times New Roman"/>
          <w:b/>
          <w:sz w:val="26"/>
          <w:szCs w:val="26"/>
        </w:rPr>
        <w:t xml:space="preserve">Об утверждении  </w:t>
      </w:r>
      <w:proofErr w:type="gramStart"/>
      <w:r w:rsidRPr="00352C93">
        <w:rPr>
          <w:rFonts w:cs="Times New Roman"/>
          <w:b/>
          <w:sz w:val="26"/>
          <w:szCs w:val="26"/>
        </w:rPr>
        <w:t>П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еречня главных администраторов доходов</w:t>
      </w:r>
      <w:r w:rsidR="0079542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бюджета города Кузнецка Пензенской области</w:t>
      </w:r>
      <w:proofErr w:type="gramEnd"/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»</w:t>
      </w:r>
    </w:p>
    <w:p w:rsidR="00235A1E" w:rsidRPr="004617E6" w:rsidRDefault="00235A1E" w:rsidP="00235A1E">
      <w:pPr>
        <w:jc w:val="center"/>
        <w:rPr>
          <w:sz w:val="18"/>
          <w:szCs w:val="18"/>
        </w:rPr>
      </w:pPr>
    </w:p>
    <w:p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F79CC">
        <w:rPr>
          <w:color w:val="000000"/>
          <w:sz w:val="26"/>
          <w:szCs w:val="26"/>
        </w:rPr>
        <w:t>В соответствии</w:t>
      </w:r>
      <w:r>
        <w:rPr>
          <w:color w:val="000000"/>
          <w:sz w:val="26"/>
          <w:szCs w:val="26"/>
        </w:rPr>
        <w:t xml:space="preserve"> с пунктом 3.2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статьи 160.1 </w:t>
      </w:r>
      <w:r w:rsidRPr="00E722AE">
        <w:rPr>
          <w:sz w:val="26"/>
          <w:szCs w:val="26"/>
        </w:rPr>
        <w:t>Бюджетного кодекса Российской Федерации</w:t>
      </w:r>
      <w:r>
        <w:rPr>
          <w:sz w:val="26"/>
          <w:szCs w:val="26"/>
        </w:rPr>
        <w:t>,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остановлением Правительства </w:t>
      </w:r>
      <w:r w:rsidRPr="00E722AE">
        <w:rPr>
          <w:sz w:val="26"/>
          <w:szCs w:val="26"/>
        </w:rPr>
        <w:t>Российской Федерации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4F79CC">
        <w:rPr>
          <w:color w:val="000000"/>
          <w:sz w:val="26"/>
          <w:szCs w:val="26"/>
        </w:rPr>
        <w:t xml:space="preserve">, </w:t>
      </w:r>
      <w:r w:rsidRPr="004617E6">
        <w:rPr>
          <w:color w:val="000000"/>
          <w:sz w:val="26"/>
          <w:szCs w:val="26"/>
        </w:rPr>
        <w:t>руководствуясь ст. 28 Устава города Кузнецка Пензенской области,</w:t>
      </w:r>
    </w:p>
    <w:p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35A1E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4617E6">
        <w:rPr>
          <w:color w:val="000000"/>
          <w:sz w:val="26"/>
          <w:szCs w:val="26"/>
        </w:rPr>
        <w:t>АДМИНИСТРАЦИЯ ГОРОДА КУЗНЕЦКА ПОСТАНОВЛЯЕТ:</w:t>
      </w:r>
    </w:p>
    <w:p w:rsidR="00235A1E" w:rsidRPr="005E72DE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226C" w:rsidRDefault="00D0226C" w:rsidP="00A43675">
      <w:pPr>
        <w:ind w:firstLine="709"/>
        <w:jc w:val="both"/>
      </w:pPr>
      <w:r w:rsidRPr="007954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Pr="00795423">
        <w:rPr>
          <w:color w:val="000000"/>
          <w:sz w:val="28"/>
          <w:szCs w:val="28"/>
        </w:rPr>
        <w:t xml:space="preserve">Перечень главных </w:t>
      </w:r>
      <w:proofErr w:type="gramStart"/>
      <w:r w:rsidRPr="00795423">
        <w:rPr>
          <w:color w:val="000000"/>
          <w:sz w:val="28"/>
          <w:szCs w:val="28"/>
        </w:rPr>
        <w:t>администраторов доходов бюджета города Кузнецка Пензенской</w:t>
      </w:r>
      <w:proofErr w:type="gramEnd"/>
      <w:r w:rsidRPr="00795423">
        <w:rPr>
          <w:color w:val="000000"/>
          <w:sz w:val="28"/>
          <w:szCs w:val="28"/>
        </w:rPr>
        <w:t xml:space="preserve"> области, у</w:t>
      </w:r>
      <w:r w:rsidRPr="00795423">
        <w:rPr>
          <w:sz w:val="28"/>
          <w:szCs w:val="28"/>
        </w:rPr>
        <w:t>твержденный постановлением администрации города Кузнецка от 24.11.2021 №1715</w:t>
      </w:r>
      <w:r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A43675">
        <w:rPr>
          <w:sz w:val="28"/>
          <w:szCs w:val="28"/>
        </w:rPr>
        <w:t>,</w:t>
      </w:r>
      <w:r>
        <w:t xml:space="preserve">                                             </w:t>
      </w:r>
    </w:p>
    <w:p w:rsidR="00D0226C" w:rsidRPr="00483778" w:rsidRDefault="00D0226C" w:rsidP="00D0226C">
      <w:pPr>
        <w:rPr>
          <w:sz w:val="28"/>
          <w:szCs w:val="28"/>
        </w:rPr>
      </w:pPr>
      <w:r w:rsidRPr="00483778">
        <w:rPr>
          <w:sz w:val="28"/>
          <w:szCs w:val="28"/>
        </w:rPr>
        <w:t xml:space="preserve"> дополни</w:t>
      </w:r>
      <w:r w:rsidR="00A43675">
        <w:rPr>
          <w:sz w:val="28"/>
          <w:szCs w:val="28"/>
        </w:rPr>
        <w:t>в</w:t>
      </w:r>
      <w:r w:rsidRPr="00483778">
        <w:rPr>
          <w:sz w:val="28"/>
          <w:szCs w:val="28"/>
        </w:rPr>
        <w:t xml:space="preserve"> перечень текстом следующего содержания:</w:t>
      </w:r>
    </w:p>
    <w:p w:rsidR="00D0226C" w:rsidRDefault="00D0226C" w:rsidP="00D0226C">
      <w:r>
        <w:t>«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662"/>
      </w:tblGrid>
      <w:tr w:rsidR="0018131E" w:rsidRPr="00292E9E" w:rsidTr="00B853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1E" w:rsidRPr="00EA12C7" w:rsidRDefault="00707F5D" w:rsidP="002228BD">
            <w:pPr>
              <w:jc w:val="center"/>
            </w:pPr>
            <w:r>
              <w:t>966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1E" w:rsidRPr="00EA12C7" w:rsidRDefault="0018131E" w:rsidP="002228BD">
            <w:pPr>
              <w:jc w:val="center"/>
            </w:pPr>
            <w:r w:rsidRPr="00EA12C7">
              <w:t>1 1</w:t>
            </w:r>
            <w:r w:rsidR="00707F5D">
              <w:t>7</w:t>
            </w:r>
            <w:r w:rsidRPr="00EA12C7">
              <w:t xml:space="preserve"> </w:t>
            </w:r>
            <w:r w:rsidR="00A43675">
              <w:t>0</w:t>
            </w:r>
            <w:r w:rsidR="00707F5D">
              <w:t>5</w:t>
            </w:r>
            <w:r w:rsidR="00A43675">
              <w:t>0</w:t>
            </w:r>
            <w:r w:rsidR="00707F5D">
              <w:t>40</w:t>
            </w:r>
            <w:r w:rsidRPr="00EA12C7">
              <w:t xml:space="preserve"> 0</w:t>
            </w:r>
            <w:r w:rsidR="00707F5D">
              <w:t>4</w:t>
            </w:r>
            <w:r w:rsidRPr="00EA12C7">
              <w:t xml:space="preserve"> </w:t>
            </w:r>
            <w:r w:rsidR="00707F5D">
              <w:t>0001</w:t>
            </w:r>
            <w:r w:rsidRPr="00EA12C7">
              <w:t xml:space="preserve"> 1</w:t>
            </w:r>
            <w:r w:rsidR="00707F5D">
              <w:t>8</w:t>
            </w:r>
            <w:r w:rsidRPr="00EA12C7"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Default="00707F5D" w:rsidP="003468D9">
            <w:r>
              <w:t>Плата за использование земель  или земельных участков, государственная собственность  на которые не разграничена и которые расположены  в границах городск</w:t>
            </w:r>
            <w:r w:rsidR="00E8559B">
              <w:t xml:space="preserve">ого </w:t>
            </w:r>
            <w:r>
              <w:t>округ</w:t>
            </w:r>
            <w:r w:rsidR="00E8559B">
              <w:t>а города Кузнецка  для возведения  гражданами гаражей, являющихся  некапитальными сооружениями)</w:t>
            </w:r>
          </w:p>
        </w:tc>
      </w:tr>
    </w:tbl>
    <w:p w:rsidR="00D0226C" w:rsidRDefault="00D0226C" w:rsidP="00D0226C">
      <w:r>
        <w:t xml:space="preserve">                                                                                                                                                         »  </w:t>
      </w:r>
    </w:p>
    <w:p w:rsidR="00D0226C" w:rsidRDefault="00D0226C" w:rsidP="00D022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:rsidR="00D0226C" w:rsidRPr="00795423" w:rsidRDefault="00D0226C" w:rsidP="00D0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226C" w:rsidRPr="00795423" w:rsidRDefault="00D0226C" w:rsidP="00D0226C">
      <w:pPr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</w:t>
      </w:r>
      <w:r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</w:t>
      </w:r>
      <w:proofErr w:type="gramStart"/>
      <w:r w:rsidRPr="00795423">
        <w:rPr>
          <w:sz w:val="28"/>
          <w:szCs w:val="28"/>
        </w:rPr>
        <w:t>управления финансов города Кузнецка Фролова</w:t>
      </w:r>
      <w:proofErr w:type="gramEnd"/>
      <w:r w:rsidRPr="00795423">
        <w:rPr>
          <w:sz w:val="28"/>
          <w:szCs w:val="28"/>
        </w:rPr>
        <w:t xml:space="preserve"> И.Б. </w:t>
      </w:r>
    </w:p>
    <w:p w:rsidR="00D0226C" w:rsidRPr="00795423" w:rsidRDefault="00D0226C" w:rsidP="00D0226C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</w:t>
      </w:r>
      <w:r w:rsidR="004A4E0B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города Кузнецка   </w:t>
      </w:r>
      <w:r>
        <w:rPr>
          <w:sz w:val="28"/>
          <w:szCs w:val="28"/>
        </w:rPr>
        <w:t xml:space="preserve"> </w:t>
      </w:r>
      <w:r w:rsidR="004A4E0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795423">
        <w:rPr>
          <w:sz w:val="28"/>
          <w:szCs w:val="28"/>
        </w:rPr>
        <w:t xml:space="preserve">                     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 w:rsidSect="00B853A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8131E"/>
    <w:rsid w:val="002228BD"/>
    <w:rsid w:val="00235A1E"/>
    <w:rsid w:val="003468D9"/>
    <w:rsid w:val="004A4E0B"/>
    <w:rsid w:val="005375A9"/>
    <w:rsid w:val="006B40A1"/>
    <w:rsid w:val="00707F5D"/>
    <w:rsid w:val="00795423"/>
    <w:rsid w:val="009A5721"/>
    <w:rsid w:val="009C4BF0"/>
    <w:rsid w:val="00A43675"/>
    <w:rsid w:val="00B853A4"/>
    <w:rsid w:val="00D0226C"/>
    <w:rsid w:val="00D91752"/>
    <w:rsid w:val="00E8559B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2023-05-03T07:10:00Z</cp:lastPrinted>
  <dcterms:created xsi:type="dcterms:W3CDTF">2023-05-04T11:18:00Z</dcterms:created>
  <dcterms:modified xsi:type="dcterms:W3CDTF">2023-05-04T11:18:00Z</dcterms:modified>
</cp:coreProperties>
</file>